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28039B">
        <w:rPr>
          <w:sz w:val="28"/>
          <w:szCs w:val="28"/>
        </w:rPr>
        <w:t>4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201</w:t>
      </w:r>
      <w:r w:rsidR="0028039B">
        <w:rPr>
          <w:sz w:val="28"/>
          <w:szCs w:val="28"/>
        </w:rPr>
        <w:t>9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482CB0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1752,3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6A607F" w:rsidP="00DC00AB">
            <w:pPr>
              <w:jc w:val="center"/>
            </w:pPr>
            <w:r>
              <w:t>1752,3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1752,3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96966"/>
    <w:rsid w:val="0028039B"/>
    <w:rsid w:val="004017CB"/>
    <w:rsid w:val="00482CB0"/>
    <w:rsid w:val="004A4198"/>
    <w:rsid w:val="00516F52"/>
    <w:rsid w:val="005867E2"/>
    <w:rsid w:val="006A607F"/>
    <w:rsid w:val="0085395F"/>
    <w:rsid w:val="00B716AC"/>
    <w:rsid w:val="00BA6E13"/>
    <w:rsid w:val="00BE591F"/>
    <w:rsid w:val="00C842F1"/>
    <w:rsid w:val="00D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13</cp:revision>
  <cp:lastPrinted>2018-10-15T08:55:00Z</cp:lastPrinted>
  <dcterms:created xsi:type="dcterms:W3CDTF">2017-12-07T05:49:00Z</dcterms:created>
  <dcterms:modified xsi:type="dcterms:W3CDTF">2018-11-12T08:52:00Z</dcterms:modified>
</cp:coreProperties>
</file>